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document_image_rId6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body>
    <!-- Modified by docx4j 8.3.14 (Apache licensed) using REFERENCE JAXB in Oracle Java 1.8.0_351 on Linux -->
    <w:p w:rsidRPr="00391F3C" w:rsidR="00E47964" w:rsidP="005B541F" w:rsidRDefault="00E47964" w14:paraId="691322A4" w14:textId="2903B4FB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  <w:b/>
        </w:rPr>
      </w:pPr>
      <w:r w:rsidRPr="00391F3C">
        <w:rPr>
          <w:rFonts w:ascii="Calibri" w:hAnsi="Calibri" w:cs="Calibri"/>
          <w:b/>
        </w:rPr>
        <w:t>SELARL MIQUEL</w:t>
      </w:r>
      <w:r w:rsidRPr="00391F3C" w:rsidR="00391F3C">
        <w:rPr>
          <w:rFonts w:ascii="Calibri" w:hAnsi="Calibri" w:cs="Calibri"/>
          <w:b/>
        </w:rPr>
        <w:t xml:space="preserve"> ARAS</w:t>
      </w:r>
      <w:r w:rsidRPr="00391F3C">
        <w:rPr>
          <w:rFonts w:ascii="Calibri" w:hAnsi="Calibri" w:cs="Calibri"/>
          <w:b/>
        </w:rPr>
        <w:t xml:space="preserve"> &amp; ASSOCIES</w:t>
      </w:r>
    </w:p>
    <w:p w:rsidRPr="00391F3C" w:rsidR="003239F4" w:rsidP="005B541F" w:rsidRDefault="003239F4" w14:paraId="1E24D98D" w14:textId="77777777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</w:rPr>
      </w:pPr>
      <w:r w:rsidRPr="00391F3C">
        <w:rPr>
          <w:rFonts w:ascii="Calibri" w:hAnsi="Calibri" w:cs="Calibri"/>
        </w:rPr>
        <w:t>Mandataire</w:t>
      </w:r>
      <w:r w:rsidRPr="00391F3C" w:rsidR="00E47964">
        <w:rPr>
          <w:rFonts w:ascii="Calibri" w:hAnsi="Calibri" w:cs="Calibri"/>
        </w:rPr>
        <w:t>s</w:t>
      </w:r>
      <w:r w:rsidRPr="00391F3C">
        <w:rPr>
          <w:rFonts w:ascii="Calibri" w:hAnsi="Calibri" w:cs="Calibri"/>
        </w:rPr>
        <w:t xml:space="preserve"> Judiciaire</w:t>
      </w:r>
      <w:r w:rsidRPr="00391F3C" w:rsidR="00E47964">
        <w:rPr>
          <w:rFonts w:ascii="Calibri" w:hAnsi="Calibri" w:cs="Calibri"/>
        </w:rPr>
        <w:t>s</w:t>
      </w:r>
    </w:p>
    <w:p w:rsidRPr="00391F3C" w:rsidR="00391F3C" w:rsidP="005B541F" w:rsidRDefault="00391F3C" w14:paraId="34564857" w14:textId="77777777">
      <w:pPr>
        <w:widowControl w:val="false"/>
        <w:autoSpaceDE w:val="false"/>
        <w:autoSpaceDN w:val="false"/>
        <w:adjustRightInd w:val="false"/>
        <w:ind w:right="51"/>
        <w:rPr>
          <w:rFonts w:ascii="Calibri" w:hAnsi="Calibri" w:cs="Calibri"/>
        </w:rPr>
      </w:pPr>
      <w:r w:rsidRPr="00391F3C">
        <w:rPr>
          <w:rFonts w:ascii="Calibri" w:hAnsi="Calibri" w:cs="Calibri"/>
        </w:rPr>
        <w:t>35-37 rue Roger Salengro</w:t>
      </w:r>
      <w:r w:rsidRPr="00391F3C">
        <w:rPr>
          <w:rFonts w:ascii="Calibri" w:hAnsi="Calibri" w:cs="Calibri"/>
        </w:rPr>
        <w:br/>
        <w:t>62000 Arras</w:t>
      </w:r>
    </w:p>
    <w:p w:rsidRPr="00391F3C" w:rsidR="00F77E69" w:rsidP="00F77E69" w:rsidRDefault="00F77E69" w14:paraId="1FE14B5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F77E69" w:rsidP="00F77E69" w:rsidRDefault="00F77E69" w14:paraId="21134A5B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DD2630" w:rsidR="00F77E69" w:rsidP="00F77E69" w:rsidRDefault="00F77E69" w14:paraId="7C18360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DD2630" w:rsidR="003239F4" w:rsidP="00F77E69" w:rsidRDefault="00F77E69" w14:paraId="1967DA28" w14:textId="75B78F08">
      <w:pPr>
        <w:widowControl w:val="false"/>
        <w:tabs>
          <w:tab w:val="left" w:pos="5103"/>
        </w:tabs>
        <w:autoSpaceDE w:val="false"/>
        <w:autoSpaceDN w:val="false"/>
        <w:adjustRightInd w:val="false"/>
        <w:spacing w:line="187" w:lineRule="exact"/>
        <w:ind w:left="4536" w:right="50"/>
        <w:jc w:val="both"/>
        <w:rPr>
          <w:rFonts w:ascii="Calibri" w:hAnsi="Calibri" w:cs="Calibri"/>
        </w:rPr>
      </w:pPr>
      <w:r w:rsidRPr="00DD2630">
        <w:rPr>
          <w:rFonts w:ascii="Calibri" w:hAnsi="Calibri" w:cs="Calibri"/>
          <w:b/>
          <w:bCs/>
        </w:rPr>
        <w:t>GREFFE DU TRIBUNAL DE COMMERCE D'ARRAS</w:t>
      </w:r>
    </w:p>
    <w:p w:rsidRPr="00DD2630" w:rsidR="003239F4" w:rsidP="003239F4" w:rsidRDefault="003239F4" w14:paraId="4028F0B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B61496" w:rsidR="00B61496" w:rsidP="00B61496" w:rsidRDefault="00B61496" w14:paraId="74B00171" w14:textId="07F2B181">
      <w:pPr>
        <w:tabs>
          <w:tab w:val="left" w:pos="4536"/>
        </w:tabs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ab/>
      </w:r>
      <w:r w:rsidRPr="00B61496">
        <w:rPr>
          <w:rFonts w:ascii="Calibri" w:hAnsi="Calibri" w:cs="Calibri"/>
          <w:sz w:val="22"/>
          <w:szCs w:val="22"/>
        </w:rPr>
        <w:t>ARRAS, le 14/11/2025</w:t>
      </w:r>
    </w:p>
    <w:p w:rsidRPr="00B61496" w:rsidR="00D8208B" w:rsidP="00B61496" w:rsidRDefault="00D8208B" w14:paraId="48855DDB" w14:textId="1F344E81">
      <w:pPr>
        <w:widowControl w:val="false"/>
        <w:tabs>
          <w:tab w:val="left" w:pos="4536"/>
        </w:tabs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E63D24" w:rsidP="003239F4" w:rsidRDefault="00E63D24" w14:paraId="388DEA8D" w14:textId="376BE77C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E63D24" w:rsidP="003239F4" w:rsidRDefault="00E63D24" w14:paraId="419C45BB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48335AD7" w14:textId="18F9CEBD">
      <w:pPr>
        <w:widowControl w:val="false"/>
        <w:autoSpaceDE w:val="false"/>
        <w:autoSpaceDN w:val="false"/>
        <w:adjustRightInd w:val="false"/>
        <w:spacing w:line="201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  <w:u w:val="single"/>
        </w:rPr>
        <w:t>REFERENCES</w:t>
      </w:r>
      <w:r w:rsidRPr="00391F3C">
        <w:rPr>
          <w:rFonts w:ascii="Calibri" w:hAnsi="Calibri" w:cs="Calibri"/>
          <w:sz w:val="22"/>
          <w:szCs w:val="22"/>
        </w:rPr>
        <w:t xml:space="preserve"> : PC n° 4164873</w:t>
      </w:r>
      <w:r w:rsidRPr="00391F3C" w:rsidR="00391F3C">
        <w:rPr>
          <w:rFonts w:ascii="Calibri" w:hAnsi="Calibri" w:cs="Calibri"/>
          <w:sz w:val="22"/>
          <w:szCs w:val="22"/>
        </w:rPr>
        <w:t xml:space="preserve"> </w:t>
      </w:r>
      <w:r w:rsidRPr="00391F3C">
        <w:rPr>
          <w:rFonts w:ascii="Calibri" w:hAnsi="Calibri" w:cs="Calibri"/>
          <w:sz w:val="22"/>
          <w:szCs w:val="22"/>
        </w:rPr>
        <w:t>- RCS 448 560 284</w:t>
      </w:r>
    </w:p>
    <w:p w:rsidR="00E63D24" w:rsidP="00E63D24" w:rsidRDefault="00E63D24" w14:paraId="67537284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C04C0B" w:rsidP="00C04C0B" w:rsidRDefault="003239F4" w14:paraId="0BF047F7" w14:textId="77777777">
      <w:pPr>
        <w:widowControl w:val="false"/>
        <w:autoSpaceDE w:val="false"/>
        <w:autoSpaceDN w:val="false"/>
        <w:adjustRightInd w:val="false"/>
        <w:spacing w:line="21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  <w:u w:val="single"/>
        </w:rPr>
        <w:t>PROCEDURE</w:t>
      </w:r>
      <w:r w:rsidRPr="00391F3C">
        <w:rPr>
          <w:rFonts w:ascii="Calibri" w:hAnsi="Calibri" w:cs="Calibri"/>
          <w:sz w:val="22"/>
          <w:szCs w:val="22"/>
        </w:rPr>
        <w:t xml:space="preserve"> : </w:t>
      </w:r>
      <w:r w:rsidRPr="00391F3C" w:rsidR="00C04C0B">
        <w:rPr>
          <w:rFonts w:ascii="Calibri" w:hAnsi="Calibri" w:cs="Calibri"/>
          <w:sz w:val="22"/>
          <w:szCs w:val="22"/>
        </w:rPr>
        <w:t>Jugement d'ouverture de Redressement Judiciaire en date du 12 novembre 2025</w:t>
      </w:r>
    </w:p>
    <w:p w:rsidR="00C04C0B" w:rsidP="003239F4" w:rsidRDefault="00C04C0B" w14:paraId="68C38EB4" w14:textId="1C0577A5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2602E7" w:rsidP="00DD2630" w:rsidRDefault="00C04C0B" w14:paraId="6C86B94F" w14:textId="7777777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right="50"/>
        <w:rPr>
          <w:rFonts w:ascii="Calibri" w:hAnsi="Calibri" w:cs="Calibri"/>
        </w:rPr>
      </w:pPr>
      <w:r w:rsidRPr="00C04C0B">
        <w:rPr>
          <w:rFonts w:ascii="Calibri" w:hAnsi="Calibri" w:cs="Calibri"/>
          <w:u w:val="single"/>
        </w:rPr>
        <w:t>Adresse</w:t>
      </w:r>
      <w:r>
        <w:rPr>
          <w:rFonts w:ascii="Calibri" w:hAnsi="Calibri" w:cs="Calibri"/>
        </w:rPr>
        <w:t xml:space="preserve"> : </w:t>
      </w:r>
      <w:r>
        <w:rPr>
          <w:rFonts w:ascii="Calibri" w:hAnsi="Calibri" w:cs="Calibri"/>
        </w:rPr>
        <w:tab/>
      </w:r>
    </w:p>
    <w:p w:rsidR="002602E7" w:rsidP="00DD2630" w:rsidRDefault="002602E7" w14:paraId="529B199A" w14:textId="7777777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right="50"/>
        <w:rPr>
          <w:rFonts w:ascii="Calibri" w:hAnsi="Calibri" w:cs="Calibri"/>
        </w:rPr>
      </w:pPr>
    </w:p>
    <w:p w:rsidRPr="002602E7" w:rsidR="00C04C0B" w:rsidP="002602E7" w:rsidRDefault="00C04C0B" w14:paraId="590B96E7" w14:textId="077FF307">
      <w:pPr>
        <w:widowControl w:val="false"/>
        <w:tabs>
          <w:tab w:val="left" w:pos="2268"/>
        </w:tabs>
        <w:autoSpaceDE w:val="false"/>
        <w:autoSpaceDN w:val="false"/>
        <w:adjustRightInd w:val="false"/>
        <w:spacing w:line="200" w:lineRule="exact"/>
        <w:ind w:left="3261" w:right="50"/>
        <w:rPr>
          <w:rFonts w:ascii="Calibri" w:hAnsi="Calibri" w:cs="Calibri"/>
          <w:b/>
          <w:bCs/>
        </w:rPr>
      </w:pPr>
      <w:r w:rsidRPr="002602E7">
        <w:rPr>
          <w:rFonts w:ascii="Calibri" w:hAnsi="Calibri" w:cs="Calibri"/>
          <w:b/>
          <w:bCs/>
        </w:rPr>
        <w:t>Monsieur Cyril MARECAUX</w:t>
      </w:r>
      <w:r w:rsidRPr="002602E7">
        <w:rPr>
          <w:rFonts w:ascii="Calibri" w:hAnsi="Calibri" w:cs="Calibri"/>
          <w:b/>
          <w:bCs/>
        </w:rPr>
        <w:br/>
        <w:t>40 rue d'Hesdin</w:t>
      </w:r>
      <w:r w:rsidRPr="002602E7">
        <w:rPr>
          <w:rFonts w:ascii="Calibri" w:hAnsi="Calibri" w:cs="Calibri"/>
          <w:b/>
          <w:bCs/>
        </w:rPr>
        <w:br/>
        <w:t>62770 BLANGY-SUR-TERNOISE</w:t>
      </w:r>
    </w:p>
    <w:p w:rsidR="00E63D24" w:rsidP="00E63D24" w:rsidRDefault="00E63D24" w14:paraId="6D013A90" w14:textId="075D0E7E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="00F51C97" w:rsidP="00E63D24" w:rsidRDefault="00E63D24" w14:paraId="2E4708DE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C04C0B">
        <w:rPr>
          <w:rFonts w:ascii="Calibri" w:hAnsi="Calibri" w:cs="Calibri"/>
          <w:sz w:val="22"/>
          <w:szCs w:val="22"/>
          <w:u w:val="single"/>
        </w:rPr>
        <w:t>Activité</w:t>
      </w:r>
      <w:r w:rsidRPr="00391F3C">
        <w:rPr>
          <w:rFonts w:ascii="Calibri" w:hAnsi="Calibri" w:cs="Calibri"/>
          <w:sz w:val="22"/>
          <w:szCs w:val="22"/>
        </w:rPr>
        <w:t xml:space="preserve"> :</w:t>
      </w:r>
    </w:p>
    <w:p w:rsidR="00F51C97" w:rsidP="00E63D24" w:rsidRDefault="00F51C97" w14:paraId="0FFF323C" w14:textId="77777777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2602E7" w:rsidR="00E63D24" w:rsidP="002602E7" w:rsidRDefault="00E63D24" w14:paraId="5B882CF0" w14:textId="762BF913">
      <w:pPr>
        <w:widowControl w:val="false"/>
        <w:autoSpaceDE w:val="false"/>
        <w:autoSpaceDN w:val="false"/>
        <w:adjustRightInd w:val="false"/>
        <w:spacing w:line="196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F51C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602E7">
        <w:rPr>
          <w:rFonts w:ascii="Calibri" w:hAnsi="Calibri" w:cs="Calibri"/>
          <w:sz w:val="22"/>
          <w:szCs w:val="22"/>
        </w:rPr>
        <w:t>Débits de boissons</w:t>
      </w:r>
    </w:p>
    <w:p w:rsidR="00E63D24" w:rsidP="00E63D24" w:rsidRDefault="00E63D24" w14:paraId="49D301F6" w14:textId="3EFF1FF8">
      <w:pPr>
        <w:widowControl w:val="false"/>
        <w:autoSpaceDE w:val="false"/>
        <w:autoSpaceDN w:val="false"/>
        <w:adjustRightInd w:val="false"/>
        <w:spacing w:line="196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4A85ED77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0EF3D988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BB502B" w:rsidRDefault="003239F4" w14:paraId="3BECEE14" w14:textId="0935418E">
      <w:pPr>
        <w:widowControl w:val="false"/>
        <w:tabs>
          <w:tab w:val="left" w:pos="0"/>
        </w:tabs>
        <w:autoSpaceDE w:val="false"/>
        <w:autoSpaceDN w:val="false"/>
        <w:adjustRightInd w:val="false"/>
        <w:spacing w:line="273" w:lineRule="exact"/>
        <w:jc w:val="center"/>
        <w:rPr>
          <w:rFonts w:ascii="Calibri" w:hAnsi="Calibri" w:cs="Calibri"/>
          <w:b/>
          <w:bCs/>
        </w:rPr>
      </w:pPr>
      <w:r w:rsidRPr="00391F3C">
        <w:rPr>
          <w:rFonts w:ascii="Calibri" w:hAnsi="Calibri" w:cs="Calibri"/>
          <w:b/>
          <w:bCs/>
          <w:highlight w:val="lightGray"/>
        </w:rPr>
        <w:t>REQUISITION DE COPIES DE PIECES - EXTRAIT</w:t>
      </w:r>
      <w:r w:rsidRPr="00391F3C">
        <w:rPr>
          <w:rFonts w:ascii="Calibri" w:hAnsi="Calibri" w:cs="Calibri"/>
          <w:b/>
          <w:bCs/>
          <w:iCs/>
          <w:highlight w:val="lightGray"/>
        </w:rPr>
        <w:t xml:space="preserve"> RCS</w:t>
      </w:r>
      <w:r w:rsidRPr="00391F3C">
        <w:rPr>
          <w:rFonts w:ascii="Calibri" w:hAnsi="Calibri" w:cs="Calibri"/>
          <w:b/>
          <w:bCs/>
          <w:highlight w:val="lightGray"/>
        </w:rPr>
        <w:t xml:space="preserve"> - ETAT DES INSCRIPTION</w:t>
      </w:r>
      <w:r w:rsidR="00391F3C">
        <w:rPr>
          <w:rFonts w:ascii="Calibri" w:hAnsi="Calibri" w:cs="Calibri"/>
          <w:b/>
          <w:bCs/>
          <w:highlight w:val="lightGray"/>
        </w:rPr>
        <w:t>S</w:t>
      </w:r>
    </w:p>
    <w:p w:rsidRPr="00391F3C" w:rsidR="003239F4" w:rsidP="003239F4" w:rsidRDefault="003239F4" w14:paraId="0B764D89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5489333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2E7DE85F" w14:textId="77777777">
      <w:pPr>
        <w:widowControl w:val="false"/>
        <w:autoSpaceDE w:val="false"/>
        <w:autoSpaceDN w:val="false"/>
        <w:adjustRightInd w:val="false"/>
        <w:spacing w:line="295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2F484ADF" w14:textId="77777777">
      <w:pPr>
        <w:widowControl w:val="false"/>
        <w:autoSpaceDE w:val="false"/>
        <w:autoSpaceDN w:val="false"/>
        <w:adjustRightInd w:val="false"/>
        <w:spacing w:line="216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Mon cher Maître,</w:t>
      </w:r>
    </w:p>
    <w:p w:rsidRPr="00391F3C" w:rsidR="003239F4" w:rsidP="003239F4" w:rsidRDefault="003239F4" w14:paraId="036D15F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0AF187F8" w14:textId="77777777">
      <w:pPr>
        <w:widowControl w:val="false"/>
        <w:autoSpaceDE w:val="false"/>
        <w:autoSpaceDN w:val="false"/>
        <w:adjustRightInd w:val="false"/>
        <w:spacing w:line="203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6EF9EEA3" w14:textId="1A772C43">
      <w:pPr>
        <w:widowControl w:val="false"/>
        <w:autoSpaceDE w:val="false"/>
        <w:autoSpaceDN w:val="false"/>
        <w:adjustRightInd w:val="false"/>
        <w:spacing w:line="24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Suite à ma désignation dans la procédure ci-dessus, je vous saurais gré de bien vouloir m'adresser :</w:t>
      </w:r>
    </w:p>
    <w:p w:rsidRPr="00391F3C" w:rsidR="003239F4" w:rsidP="003239F4" w:rsidRDefault="003239F4" w14:paraId="0544D03D" w14:textId="77777777">
      <w:pPr>
        <w:widowControl w:val="false"/>
        <w:autoSpaceDE w:val="false"/>
        <w:autoSpaceDN w:val="false"/>
        <w:adjustRightInd w:val="false"/>
        <w:spacing w:line="211" w:lineRule="exact"/>
        <w:ind w:right="50"/>
        <w:jc w:val="both"/>
        <w:rPr>
          <w:rFonts w:ascii="Calibri" w:hAnsi="Calibri" w:cs="Calibri"/>
        </w:rPr>
      </w:pPr>
    </w:p>
    <w:p w:rsidRPr="00391F3C" w:rsidR="003239F4" w:rsidP="00391F3C" w:rsidRDefault="003239F4" w14:paraId="523F16BF" w14:textId="77777777">
      <w:pPr>
        <w:widowControl w:val="false"/>
        <w:autoSpaceDE w:val="false"/>
        <w:autoSpaceDN w:val="false"/>
        <w:adjustRightInd w:val="false"/>
        <w:spacing w:line="312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- l'extrait K Bis de l'entreprise concernée ;</w:t>
      </w:r>
    </w:p>
    <w:p w:rsidRPr="00391F3C" w:rsidR="003239F4" w:rsidP="00391F3C" w:rsidRDefault="003239F4" w14:paraId="59587AAC" w14:textId="77777777">
      <w:pPr>
        <w:widowControl w:val="false"/>
        <w:autoSpaceDE w:val="false"/>
        <w:autoSpaceDN w:val="false"/>
        <w:adjustRightInd w:val="false"/>
        <w:spacing w:line="307" w:lineRule="exact"/>
        <w:ind w:left="851"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- l'état complet des inscriptions de privilèges et nantissements.</w:t>
      </w:r>
    </w:p>
    <w:p w:rsidRPr="00391F3C" w:rsidR="003239F4" w:rsidP="003239F4" w:rsidRDefault="003239F4" w14:paraId="3266F7CB" w14:textId="77777777">
      <w:pPr>
        <w:widowControl w:val="false"/>
        <w:autoSpaceDE w:val="false"/>
        <w:autoSpaceDN w:val="false"/>
        <w:adjustRightInd w:val="false"/>
        <w:spacing w:line="369" w:lineRule="exact"/>
        <w:ind w:right="50"/>
        <w:jc w:val="both"/>
        <w:rPr>
          <w:rFonts w:ascii="Calibri" w:hAnsi="Calibri" w:cs="Calibri"/>
        </w:rPr>
      </w:pPr>
    </w:p>
    <w:p w:rsidRPr="00391F3C" w:rsidR="003239F4" w:rsidP="003239F4" w:rsidRDefault="003239F4" w14:paraId="333D0262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 xml:space="preserve">Dans cette attente, je vous prie de me croire, mon cher Maître, </w:t>
      </w:r>
    </w:p>
    <w:p w:rsidRPr="00391F3C" w:rsidR="003239F4" w:rsidP="003239F4" w:rsidRDefault="003239F4" w14:paraId="4691490F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4EACAE06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>Votre Bien Dévoué.</w:t>
      </w:r>
    </w:p>
    <w:p w:rsidRPr="00391F3C" w:rsidR="003239F4" w:rsidP="003239F4" w:rsidRDefault="003239F4" w14:paraId="519CF365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239F4" w:rsidP="003239F4" w:rsidRDefault="003239F4" w14:paraId="1D21FA9A" w14:textId="77777777">
      <w:pPr>
        <w:widowControl w:val="false"/>
        <w:autoSpaceDE w:val="false"/>
        <w:autoSpaceDN w:val="false"/>
        <w:adjustRightInd w:val="false"/>
        <w:spacing w:line="200" w:lineRule="exact"/>
        <w:ind w:right="50"/>
        <w:jc w:val="both"/>
        <w:rPr>
          <w:rFonts w:ascii="Calibri" w:hAnsi="Calibri" w:cs="Calibri"/>
          <w:sz w:val="22"/>
          <w:szCs w:val="22"/>
        </w:rPr>
      </w:pPr>
    </w:p>
    <w:p w:rsidRPr="00391F3C" w:rsidR="00391F3C" w:rsidP="00C54994" w:rsidRDefault="00E47964" w14:paraId="2748ECCB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</w:r>
      <w:r w:rsidRPr="00391F3C" w:rsidR="00391F3C">
        <w:rPr>
          <w:rFonts w:ascii="Calibri" w:hAnsi="Calibri" w:cs="Calibri"/>
          <w:sz w:val="22"/>
          <w:szCs w:val="22"/>
        </w:rPr>
        <w:t>SELARL MIQUEL ARAS ET ASSOCIES</w:t>
      </w:r>
    </w:p>
    <w:p w:rsidRPr="00391F3C" w:rsidR="00391F3C" w:rsidP="00C54994" w:rsidRDefault="00391F3C" w14:paraId="33B0E5B6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  <w:t>S. MIQUEL</w:t>
      </w:r>
    </w:p>
    <w:p w:rsidRPr="00391F3C" w:rsidR="00391F3C" w:rsidP="00C54994" w:rsidRDefault="00391F3C" w14:paraId="24695946" w14:textId="77777777">
      <w:pPr>
        <w:tabs>
          <w:tab w:val="left" w:pos="5103"/>
        </w:tabs>
        <w:ind w:left="1701"/>
        <w:jc w:val="both"/>
        <w:rPr>
          <w:rFonts w:ascii="Calibri" w:hAnsi="Calibri" w:cs="Calibri"/>
          <w:sz w:val="22"/>
          <w:szCs w:val="22"/>
        </w:rPr>
      </w:pPr>
      <w:r w:rsidRPr="00391F3C">
        <w:rPr>
          <w:rFonts w:ascii="Calibri" w:hAnsi="Calibri" w:cs="Calibri"/>
          <w:sz w:val="22"/>
          <w:szCs w:val="22"/>
        </w:rPr>
        <w:tab/>
        <w:drawing>
          <wp:inline distT="0" distB="0" distL="0" distR="0">
            <wp:extent cx="1848104" cy="1066952"/>
            <wp:effectExtent l="0" t="0" r="0" b="0"/>
            <wp:docPr id="166054570" name="Image166054570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660545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8104" cy="10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391F3C" w:rsidR="00391F3C" w:rsidSect="00BB502B">
      <w:pgSz w:w="11906" w:h="16838" w:code="9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rbon Regular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559EA"/>
    <w:rsid w:val="000D7BB7"/>
    <w:rsid w:val="002602E7"/>
    <w:rsid w:val="00272EB4"/>
    <w:rsid w:val="003239F4"/>
    <w:rsid w:val="00391F3C"/>
    <w:rsid w:val="00546844"/>
    <w:rsid w:val="00582418"/>
    <w:rsid w:val="005B541F"/>
    <w:rsid w:val="00607BD8"/>
    <w:rsid w:val="00647F60"/>
    <w:rsid w:val="006559EA"/>
    <w:rsid w:val="00770B9A"/>
    <w:rsid w:val="00A67D2B"/>
    <w:rsid w:val="00B454FF"/>
    <w:rsid w:val="00B54A5F"/>
    <w:rsid w:val="00B61496"/>
    <w:rsid w:val="00BB502B"/>
    <w:rsid w:val="00BE7AB2"/>
    <w:rsid w:val="00C04C0B"/>
    <w:rsid w:val="00C0528A"/>
    <w:rsid w:val="00C54994"/>
    <w:rsid w:val="00C7105B"/>
    <w:rsid w:val="00CA11C3"/>
    <w:rsid w:val="00CC17D7"/>
    <w:rsid w:val="00D81DDF"/>
    <w:rsid w:val="00D8208B"/>
    <w:rsid w:val="00DD2630"/>
    <w:rsid w:val="00E47964"/>
    <w:rsid w:val="00E63D24"/>
    <w:rsid w:val="00F51C97"/>
    <w:rsid w:val="00F77E69"/>
    <w:rsid w:val="00F967AC"/>
    <w:rsid w:val="00FC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7D3E72D6"/>
  <w15:docId w15:val="{AD4B2CD6-D7E5-4C4E-B697-328FB2AE7FC4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5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1F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as2">
    <w:name w:val="aras2"/>
    <w:basedOn w:val="Titre1"/>
    <w:qFormat/>
    <w:rsid w:val="00391F3C"/>
    <w:pPr>
      <w:keepNext w:val="0"/>
      <w:keepLines w:val="0"/>
      <w:widowControl w:val="0"/>
      <w:autoSpaceDE w:val="0"/>
      <w:autoSpaceDN w:val="0"/>
      <w:spacing w:before="6" w:line="250" w:lineRule="auto"/>
      <w:jc w:val="right"/>
    </w:pPr>
    <w:rPr>
      <w:rFonts w:ascii="Karbon Regular" w:eastAsia="Trebuchet MS" w:hAnsi="Karbon Regular" w:cs="Arial"/>
      <w:color w:val="121339"/>
      <w:sz w:val="20"/>
      <w:szCs w:val="20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391F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    <Relationship Target="media/document_image_rId6.png" Type="http://schemas.openxmlformats.org/officeDocument/2006/relationships/image" Id="rId6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Miquel</dc:creator>
  <cp:keywords/>
  <dc:description/>
  <cp:lastModifiedBy>Utilisateur24</cp:lastModifiedBy>
  <cp:revision>17</cp:revision>
  <dcterms:created xsi:type="dcterms:W3CDTF">2020-08-24T09:59:00Z</dcterms:created>
  <dcterms:modified xsi:type="dcterms:W3CDTF">2025-11-14T10:15:00Z</dcterms:modified>
</cp:coreProperties>
</file>